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8B9DA7" w14:textId="77777777" w:rsidR="00694230" w:rsidRPr="00576B3B" w:rsidRDefault="00694230" w:rsidP="00694230">
      <w:pPr>
        <w:spacing w:after="38"/>
        <w:jc w:val="center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Акт обследования жилищно-бытовых условий </w:t>
      </w:r>
      <w:r w:rsidR="00576B3B">
        <w:rPr>
          <w:rFonts w:ascii="Times New Roman" w:hAnsi="Times New Roman" w:cs="Times New Roman"/>
          <w:b/>
          <w:sz w:val="24"/>
          <w:szCs w:val="24"/>
        </w:rPr>
        <w:t>получателя социальных услуг</w:t>
      </w:r>
    </w:p>
    <w:p w14:paraId="512BEF6D" w14:textId="77777777" w:rsidR="00694230" w:rsidRPr="00576B3B" w:rsidRDefault="00694230" w:rsidP="00694230">
      <w:pPr>
        <w:spacing w:after="53"/>
        <w:jc w:val="right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               «__» __________ 20___ г.  </w:t>
      </w:r>
    </w:p>
    <w:p w14:paraId="1D8D07AF" w14:textId="77777777" w:rsidR="00576B3B" w:rsidRDefault="00576B3B" w:rsidP="006942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(комиссия) в </w:t>
      </w:r>
      <w:r w:rsidR="00694230" w:rsidRPr="00576B3B">
        <w:rPr>
          <w:rFonts w:ascii="Times New Roman" w:hAnsi="Times New Roman" w:cs="Times New Roman"/>
          <w:sz w:val="24"/>
          <w:szCs w:val="24"/>
        </w:rPr>
        <w:t>составе:__</w:t>
      </w:r>
      <w:r w:rsidR="00694230" w:rsidRPr="00576B3B">
        <w:rPr>
          <w:rFonts w:ascii="Times New Roman" w:hAnsi="Times New Roman" w:cs="Times New Roman"/>
          <w:b/>
          <w:sz w:val="24"/>
          <w:szCs w:val="24"/>
        </w:rPr>
        <w:t>_</w:t>
      </w:r>
      <w:r w:rsidR="00694230" w:rsidRPr="00576B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  <w:r w:rsidR="00694230"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76B3B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14:paraId="466C8B4E" w14:textId="77777777"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проверила ЖБУ </w:t>
      </w:r>
      <w:r w:rsidR="00576B3B">
        <w:rPr>
          <w:rFonts w:ascii="Times New Roman" w:hAnsi="Times New Roman" w:cs="Times New Roman"/>
          <w:sz w:val="24"/>
          <w:szCs w:val="24"/>
        </w:rPr>
        <w:t>получателя социальных услуг  (ПСУ)</w:t>
      </w:r>
      <w:r w:rsidRPr="00576B3B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576B3B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D291B28" w14:textId="77777777" w:rsidR="00694230" w:rsidRPr="00576B3B" w:rsidRDefault="00694230" w:rsidP="00576B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(фамилия, имя, отчество полностью) </w:t>
      </w:r>
    </w:p>
    <w:p w14:paraId="3D03B5FB" w14:textId="77777777" w:rsidR="00576B3B" w:rsidRDefault="00576B3B" w:rsidP="00694230">
      <w:pPr>
        <w:rPr>
          <w:rFonts w:ascii="Times New Roman" w:hAnsi="Times New Roman" w:cs="Times New Roman"/>
          <w:sz w:val="24"/>
          <w:szCs w:val="24"/>
        </w:rPr>
      </w:pPr>
    </w:p>
    <w:p w14:paraId="52693FF7" w14:textId="77777777"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проживающей в _________________________доме № _____, квартира № ____, по улице_________________________________________________________________, </w:t>
      </w:r>
    </w:p>
    <w:p w14:paraId="2AC7C225" w14:textId="77777777" w:rsidR="00576B3B" w:rsidRDefault="00576B3B" w:rsidP="00694230">
      <w:pPr>
        <w:pStyle w:val="1"/>
        <w:rPr>
          <w:sz w:val="24"/>
          <w:szCs w:val="24"/>
        </w:rPr>
      </w:pPr>
    </w:p>
    <w:p w14:paraId="4C6FCFFF" w14:textId="77777777" w:rsidR="00694230" w:rsidRPr="00576B3B" w:rsidRDefault="00694230" w:rsidP="00694230">
      <w:pPr>
        <w:pStyle w:val="1"/>
        <w:rPr>
          <w:sz w:val="24"/>
          <w:szCs w:val="24"/>
        </w:rPr>
      </w:pPr>
      <w:r w:rsidRPr="00576B3B">
        <w:rPr>
          <w:sz w:val="24"/>
          <w:szCs w:val="24"/>
        </w:rPr>
        <w:t xml:space="preserve">1. Жилищно-бытовые условия </w:t>
      </w:r>
      <w:r w:rsidRPr="00576B3B">
        <w:rPr>
          <w:b w:val="0"/>
          <w:sz w:val="24"/>
          <w:szCs w:val="24"/>
        </w:rPr>
        <w:t xml:space="preserve"> </w:t>
      </w:r>
    </w:p>
    <w:p w14:paraId="788B3935" w14:textId="77777777" w:rsidR="00694230" w:rsidRPr="00576B3B" w:rsidRDefault="00694230" w:rsidP="00694230">
      <w:pPr>
        <w:ind w:right="227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1.1 Жилая площадь, на которой проживает </w:t>
      </w:r>
      <w:r w:rsidR="008D49A2">
        <w:rPr>
          <w:rFonts w:ascii="Times New Roman" w:hAnsi="Times New Roman" w:cs="Times New Roman"/>
          <w:sz w:val="24"/>
          <w:szCs w:val="24"/>
        </w:rPr>
        <w:t>ПСУ</w:t>
      </w:r>
      <w:r w:rsidR="008D49A2" w:rsidRPr="00576B3B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Pr="00576B3B">
        <w:rPr>
          <w:rFonts w:ascii="Times New Roman" w:hAnsi="Times New Roman" w:cs="Times New Roman"/>
          <w:sz w:val="24"/>
          <w:szCs w:val="24"/>
        </w:rPr>
        <w:t xml:space="preserve"> _____ кв. м, состоит из _____ комнат на ______ этаже в____ этажном доме;  </w:t>
      </w:r>
    </w:p>
    <w:p w14:paraId="101EA2B7" w14:textId="77777777" w:rsid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приусадебный участок (есть, нет) ________________________________________ подсобное хозяйство ___________________________________________________ </w:t>
      </w:r>
    </w:p>
    <w:p w14:paraId="0254EEB9" w14:textId="77777777" w:rsidR="00576B3B" w:rsidRDefault="00576B3B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56D114" w14:textId="77777777"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1.2 Жилищные условия:  </w:t>
      </w:r>
    </w:p>
    <w:p w14:paraId="109FA3A5" w14:textId="77777777"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квартира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отдельная комната в квартире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коммунальная квартира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частный дом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ветхое жилье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нет постоянного жилья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другое____________________________________________________________  </w:t>
      </w:r>
    </w:p>
    <w:p w14:paraId="57559DF9" w14:textId="77777777" w:rsidR="00576B3B" w:rsidRDefault="00576B3B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9A39AB" w14:textId="77777777"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1.3 Качество дома (кирпичный, панельный, деревянный и т. д.; в нормальном состоянии, ветхий, аварийный; комн</w:t>
      </w:r>
      <w:r w:rsidR="00576B3B">
        <w:rPr>
          <w:rFonts w:ascii="Times New Roman" w:hAnsi="Times New Roman" w:cs="Times New Roman"/>
          <w:sz w:val="24"/>
          <w:szCs w:val="24"/>
        </w:rPr>
        <w:t xml:space="preserve">аты сухие, светлые, проходные и </w:t>
      </w:r>
      <w:r w:rsidRPr="00576B3B">
        <w:rPr>
          <w:rFonts w:ascii="Times New Roman" w:hAnsi="Times New Roman" w:cs="Times New Roman"/>
          <w:sz w:val="24"/>
          <w:szCs w:val="24"/>
        </w:rPr>
        <w:t>прочее)</w:t>
      </w:r>
      <w:r w:rsidR="008D49A2">
        <w:rPr>
          <w:rFonts w:ascii="Times New Roman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576B3B">
        <w:rPr>
          <w:rFonts w:ascii="Times New Roman" w:hAnsi="Times New Roman" w:cs="Times New Roman"/>
          <w:sz w:val="24"/>
          <w:szCs w:val="24"/>
        </w:rPr>
        <w:t>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9A3114A" w14:textId="77777777"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DB1840" w14:textId="77777777"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1.4 Благоустройство дома и жилой площади (водопровод, канализация, </w:t>
      </w:r>
      <w:r w:rsidR="008D49A2" w:rsidRPr="00576B3B">
        <w:rPr>
          <w:rFonts w:ascii="Times New Roman" w:hAnsi="Times New Roman" w:cs="Times New Roman"/>
          <w:sz w:val="24"/>
          <w:szCs w:val="24"/>
        </w:rPr>
        <w:t>отопление, ванна</w:t>
      </w:r>
      <w:r w:rsidRPr="00576B3B">
        <w:rPr>
          <w:rFonts w:ascii="Times New Roman" w:hAnsi="Times New Roman" w:cs="Times New Roman"/>
          <w:sz w:val="24"/>
          <w:szCs w:val="24"/>
        </w:rPr>
        <w:t xml:space="preserve">, телефон и т. д.) </w:t>
      </w:r>
    </w:p>
    <w:p w14:paraId="733E3D51" w14:textId="77777777"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 </w:t>
      </w:r>
    </w:p>
    <w:p w14:paraId="35C3461C" w14:textId="77777777" w:rsidR="00576B3B" w:rsidRDefault="00576B3B" w:rsidP="00694230">
      <w:pPr>
        <w:rPr>
          <w:rFonts w:ascii="Times New Roman" w:hAnsi="Times New Roman" w:cs="Times New Roman"/>
          <w:sz w:val="24"/>
          <w:szCs w:val="24"/>
        </w:rPr>
      </w:pPr>
    </w:p>
    <w:p w14:paraId="1F65796A" w14:textId="77777777" w:rsid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1.5 Санитарно-гигиеническое состояние жилой площади_______________________________________________________________  </w:t>
      </w:r>
    </w:p>
    <w:p w14:paraId="12EF97CD" w14:textId="77777777" w:rsidR="00576B3B" w:rsidRDefault="00576B3B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9F411C" w14:textId="77777777"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1.6 Усло</w:t>
      </w:r>
      <w:r w:rsidR="00576B3B">
        <w:rPr>
          <w:rFonts w:ascii="Times New Roman" w:hAnsi="Times New Roman" w:cs="Times New Roman"/>
          <w:sz w:val="24"/>
          <w:szCs w:val="24"/>
        </w:rPr>
        <w:t>вия для жизнедеятельности ПСУ</w:t>
      </w:r>
      <w:r w:rsidRPr="00576B3B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54917409" w14:textId="77777777" w:rsidR="00694230" w:rsidRPr="00576B3B" w:rsidRDefault="00694230" w:rsidP="00576B3B">
      <w:pPr>
        <w:spacing w:after="0" w:line="240" w:lineRule="auto"/>
        <w:ind w:right="271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отдельная комната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уголок в общей комнате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имеется свой письменный стол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имеется отдельное спальное место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6B1D6531" w14:textId="77777777" w:rsidR="00694230" w:rsidRPr="00576B3B" w:rsidRDefault="00694230" w:rsidP="00576B3B">
      <w:pPr>
        <w:spacing w:after="0" w:line="240" w:lineRule="auto"/>
        <w:ind w:left="10" w:right="-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другое____________________________________________________________ </w:t>
      </w:r>
    </w:p>
    <w:p w14:paraId="61C00687" w14:textId="77777777" w:rsidR="00694230" w:rsidRPr="00576B3B" w:rsidRDefault="00694230" w:rsidP="00694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C76175" w14:textId="77777777"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1.7 Структура доходов </w:t>
      </w:r>
      <w:r w:rsidR="00576B3B">
        <w:rPr>
          <w:rFonts w:ascii="Times New Roman" w:hAnsi="Times New Roman" w:cs="Times New Roman"/>
          <w:sz w:val="24"/>
          <w:szCs w:val="24"/>
        </w:rPr>
        <w:t>ПСУ</w:t>
      </w:r>
      <w:r w:rsidRPr="00576B3B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61F27502" w14:textId="77777777"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Среднемесячный доход семьи</w:t>
      </w:r>
      <w:r w:rsidR="00576B3B">
        <w:rPr>
          <w:rFonts w:ascii="Times New Roman" w:hAnsi="Times New Roman" w:cs="Times New Roman"/>
          <w:sz w:val="24"/>
          <w:szCs w:val="24"/>
        </w:rPr>
        <w:t xml:space="preserve"> ПСУ</w:t>
      </w:r>
      <w:r w:rsidRPr="00576B3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D7FADB6" w14:textId="77777777" w:rsidR="00576B3B" w:rsidRDefault="00694230" w:rsidP="00576B3B">
      <w:pPr>
        <w:spacing w:after="0" w:line="240" w:lineRule="auto"/>
        <w:ind w:right="1318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  </w:t>
      </w:r>
    </w:p>
    <w:p w14:paraId="1637ECBF" w14:textId="77777777" w:rsidR="00694230" w:rsidRPr="00576B3B" w:rsidRDefault="00576B3B" w:rsidP="00576B3B">
      <w:pPr>
        <w:spacing w:after="0" w:line="240" w:lineRule="auto"/>
        <w:ind w:right="13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Среднедушевой доход</w:t>
      </w:r>
      <w:r w:rsidR="00694230" w:rsidRPr="00576B3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A8215C1" w14:textId="77777777" w:rsidR="00576B3B" w:rsidRDefault="00694230" w:rsidP="00576B3B">
      <w:pPr>
        <w:spacing w:after="0" w:line="240" w:lineRule="auto"/>
        <w:ind w:left="566" w:right="3093" w:hanging="581"/>
        <w:rPr>
          <w:rFonts w:ascii="Times New Roman" w:eastAsia="Arial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6B897A0F" w14:textId="77777777" w:rsidR="00576B3B" w:rsidRDefault="00694230" w:rsidP="00576B3B">
      <w:pPr>
        <w:spacing w:after="0" w:line="240" w:lineRule="auto"/>
        <w:ind w:left="566" w:right="3093" w:hanging="581"/>
        <w:rPr>
          <w:rFonts w:ascii="Times New Roman" w:eastAsia="Arial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низкий уровень доходов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ниже прожиточного минимума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141C6F7D" w14:textId="77777777" w:rsidR="00576B3B" w:rsidRDefault="00694230" w:rsidP="00576B3B">
      <w:pPr>
        <w:spacing w:after="0" w:line="240" w:lineRule="auto"/>
        <w:ind w:left="566" w:right="3093" w:hanging="581"/>
        <w:rPr>
          <w:rFonts w:ascii="Times New Roman" w:eastAsia="Arial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средний доход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выше среднего прожиточного минимума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21EDC064" w14:textId="77777777" w:rsidR="00694230" w:rsidRPr="00576B3B" w:rsidRDefault="00694230" w:rsidP="00576B3B">
      <w:pPr>
        <w:spacing w:after="0" w:line="240" w:lineRule="auto"/>
        <w:ind w:left="566" w:right="3093" w:hanging="58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высокий уровень доходов  </w:t>
      </w:r>
    </w:p>
    <w:p w14:paraId="38FA75B9" w14:textId="77777777" w:rsid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источники доходов:  </w:t>
      </w:r>
    </w:p>
    <w:p w14:paraId="7B83194A" w14:textId="77777777"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заработная плата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пособия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алименты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пенсия по потере кормильца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другие денежные поступления </w:t>
      </w:r>
    </w:p>
    <w:p w14:paraId="6F6E18FA" w14:textId="77777777" w:rsidR="00576B3B" w:rsidRDefault="00694230" w:rsidP="00576B3B">
      <w:pPr>
        <w:spacing w:after="194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  </w:t>
      </w:r>
    </w:p>
    <w:p w14:paraId="6DC11AA4" w14:textId="77777777" w:rsidR="00576B3B" w:rsidRDefault="00576B3B" w:rsidP="00576B3B">
      <w:pPr>
        <w:spacing w:after="194"/>
        <w:rPr>
          <w:rFonts w:ascii="Times New Roman" w:hAnsi="Times New Roman" w:cs="Times New Roman"/>
          <w:sz w:val="24"/>
          <w:szCs w:val="24"/>
        </w:rPr>
      </w:pPr>
    </w:p>
    <w:p w14:paraId="2427EE1B" w14:textId="77777777" w:rsidR="00694230" w:rsidRPr="00576B3B" w:rsidRDefault="00694230" w:rsidP="00576B3B">
      <w:pPr>
        <w:spacing w:after="194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2. Семейное окружение </w:t>
      </w:r>
      <w:r w:rsidR="00576B3B">
        <w:rPr>
          <w:rFonts w:ascii="Times New Roman" w:hAnsi="Times New Roman" w:cs="Times New Roman"/>
          <w:b/>
          <w:sz w:val="24"/>
          <w:szCs w:val="24"/>
        </w:rPr>
        <w:t>ПСУ</w:t>
      </w:r>
      <w:r w:rsidRPr="00576B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10134" w:type="dxa"/>
        <w:tblInd w:w="-216" w:type="dxa"/>
        <w:tblCellMar>
          <w:top w:w="6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568"/>
        <w:gridCol w:w="2568"/>
        <w:gridCol w:w="2568"/>
        <w:gridCol w:w="2430"/>
      </w:tblGrid>
      <w:tr w:rsidR="00694230" w:rsidRPr="00576B3B" w14:paraId="6ABF8B22" w14:textId="77777777" w:rsidTr="00CE3FE3">
        <w:trPr>
          <w:trHeight w:val="1212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4446" w14:textId="77777777" w:rsidR="00576B3B" w:rsidRDefault="00694230" w:rsidP="00494611">
            <w:pPr>
              <w:spacing w:after="8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2.1 Состав семьи: </w:t>
            </w:r>
          </w:p>
          <w:p w14:paraId="5ED5E953" w14:textId="77777777" w:rsidR="00694230" w:rsidRPr="00576B3B" w:rsidRDefault="00694230" w:rsidP="00494611">
            <w:pPr>
              <w:spacing w:after="8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Ф. И. О. </w:t>
            </w:r>
          </w:p>
          <w:p w14:paraId="4F650252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(полностью) 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F694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Степень родства 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7019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2AF2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работы/учёбы  </w:t>
            </w:r>
          </w:p>
        </w:tc>
      </w:tr>
      <w:tr w:rsidR="00694230" w:rsidRPr="00576B3B" w14:paraId="1D925840" w14:textId="77777777" w:rsidTr="00CE3FE3">
        <w:trPr>
          <w:trHeight w:val="518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960E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76D9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1B8E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DD52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14:paraId="0F77AB82" w14:textId="77777777" w:rsidTr="00CE3FE3">
        <w:trPr>
          <w:trHeight w:val="54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5157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3206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EB97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F0C6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14:paraId="6AD81A59" w14:textId="77777777" w:rsidTr="00CE3FE3">
        <w:trPr>
          <w:trHeight w:val="547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49F4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10A87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C4AA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B5FA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14:paraId="24C44D13" w14:textId="77777777" w:rsidTr="00CE3FE3">
        <w:trPr>
          <w:trHeight w:val="54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7C323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60AD4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3D43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E971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14:paraId="5DF067CD" w14:textId="77777777" w:rsidTr="00CE3FE3">
        <w:trPr>
          <w:trHeight w:val="547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8E26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FCC7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483E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465E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14:paraId="05330120" w14:textId="77777777" w:rsidTr="00CE3FE3">
        <w:trPr>
          <w:trHeight w:val="54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13A3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5133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0C41A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0A96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14:paraId="56BC1039" w14:textId="77777777" w:rsidTr="00CE3FE3">
        <w:trPr>
          <w:trHeight w:val="547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D9EE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46DF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9076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C23B" w14:textId="77777777"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7C73CCB" w14:textId="77777777" w:rsidR="00694230" w:rsidRPr="00576B3B" w:rsidRDefault="00694230" w:rsidP="00576B3B">
      <w:pPr>
        <w:spacing w:after="242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73E24F" w14:textId="77777777" w:rsidR="00694230" w:rsidRPr="00576B3B" w:rsidRDefault="00694230" w:rsidP="00694230">
      <w:pPr>
        <w:pStyle w:val="1"/>
        <w:rPr>
          <w:sz w:val="24"/>
          <w:szCs w:val="24"/>
        </w:rPr>
      </w:pPr>
      <w:r w:rsidRPr="00576B3B">
        <w:rPr>
          <w:sz w:val="24"/>
          <w:szCs w:val="24"/>
        </w:rPr>
        <w:t xml:space="preserve">3. Уровень обеспечения основных </w:t>
      </w:r>
      <w:r w:rsidR="00576B3B">
        <w:rPr>
          <w:sz w:val="24"/>
          <w:szCs w:val="24"/>
        </w:rPr>
        <w:t>потребностей ПСУ</w:t>
      </w:r>
      <w:r w:rsidRPr="00576B3B">
        <w:rPr>
          <w:sz w:val="24"/>
          <w:szCs w:val="24"/>
        </w:rPr>
        <w:t xml:space="preserve"> </w:t>
      </w:r>
      <w:r w:rsidRPr="00576B3B">
        <w:rPr>
          <w:b w:val="0"/>
          <w:sz w:val="24"/>
          <w:szCs w:val="24"/>
        </w:rPr>
        <w:t xml:space="preserve"> </w:t>
      </w:r>
    </w:p>
    <w:p w14:paraId="55BDAAC5" w14:textId="77777777" w:rsidR="00694230" w:rsidRPr="00576B3B" w:rsidRDefault="00694230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3.1 Состояние </w:t>
      </w:r>
      <w:r w:rsidR="00576B3B">
        <w:rPr>
          <w:rFonts w:ascii="Times New Roman" w:hAnsi="Times New Roman" w:cs="Times New Roman"/>
          <w:sz w:val="24"/>
          <w:szCs w:val="24"/>
        </w:rPr>
        <w:t>здоровья ПСУ</w:t>
      </w:r>
      <w:r w:rsidRPr="00576B3B">
        <w:rPr>
          <w:rFonts w:ascii="Times New Roman" w:hAnsi="Times New Roman" w:cs="Times New Roman"/>
          <w:sz w:val="24"/>
          <w:szCs w:val="24"/>
        </w:rPr>
        <w:t xml:space="preserve"> (</w:t>
      </w:r>
      <w:r w:rsidRPr="00576B3B">
        <w:rPr>
          <w:rFonts w:ascii="Times New Roman" w:hAnsi="Times New Roman" w:cs="Times New Roman"/>
          <w:i/>
          <w:sz w:val="24"/>
          <w:szCs w:val="24"/>
        </w:rPr>
        <w:t xml:space="preserve">общая визуальная оценка состояния, наличие заболеваний, особых потребностей в медицинском обслуживании, лекарственном обеспечении): </w:t>
      </w:r>
    </w:p>
    <w:p w14:paraId="684D18A3" w14:textId="77777777" w:rsidR="00576B3B" w:rsidRDefault="00694230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</w:t>
      </w:r>
      <w:r w:rsidRPr="00576B3B">
        <w:rPr>
          <w:rFonts w:ascii="Times New Roman" w:hAnsi="Times New Roman" w:cs="Times New Roman"/>
          <w:sz w:val="24"/>
          <w:szCs w:val="24"/>
        </w:rPr>
        <w:t>_</w:t>
      </w:r>
      <w:r w:rsidR="00576B3B">
        <w:rPr>
          <w:rFonts w:ascii="Times New Roman" w:hAnsi="Times New Roman" w:cs="Times New Roman"/>
          <w:sz w:val="24"/>
          <w:szCs w:val="24"/>
        </w:rPr>
        <w:t>__________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0B71F0C" w14:textId="77777777" w:rsidR="00576B3B" w:rsidRDefault="00576B3B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</w:p>
    <w:p w14:paraId="3C2EF689" w14:textId="77777777" w:rsidR="00694230" w:rsidRPr="00576B3B" w:rsidRDefault="00694230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3.2 Внешний вид (</w:t>
      </w:r>
      <w:r w:rsidRPr="00576B3B">
        <w:rPr>
          <w:rFonts w:ascii="Times New Roman" w:hAnsi="Times New Roman" w:cs="Times New Roman"/>
          <w:i/>
          <w:sz w:val="24"/>
          <w:szCs w:val="24"/>
        </w:rPr>
        <w:t xml:space="preserve">соблюдение норм личной гигиены, наличие, качество и состояние одежды и обуви, её соответствие сезону и т. д.) </w:t>
      </w:r>
    </w:p>
    <w:p w14:paraId="70B4C440" w14:textId="77777777" w:rsidR="00694230" w:rsidRPr="00576B3B" w:rsidRDefault="00694230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i/>
          <w:sz w:val="24"/>
          <w:szCs w:val="24"/>
        </w:rPr>
        <w:t>___________________________________</w:t>
      </w:r>
      <w:r w:rsidR="00576B3B">
        <w:rPr>
          <w:rFonts w:ascii="Times New Roman" w:hAnsi="Times New Roman" w:cs="Times New Roman"/>
          <w:i/>
          <w:sz w:val="24"/>
          <w:szCs w:val="24"/>
        </w:rPr>
        <w:t>_________________________________________</w:t>
      </w:r>
      <w:r w:rsidRPr="00576B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D9CD53" w14:textId="77777777" w:rsidR="00576B3B" w:rsidRPr="00576B3B" w:rsidRDefault="00576B3B" w:rsidP="00576B3B">
      <w:pPr>
        <w:spacing w:after="67" w:line="240" w:lineRule="auto"/>
        <w:ind w:left="281"/>
        <w:rPr>
          <w:rFonts w:ascii="Times New Roman" w:hAnsi="Times New Roman" w:cs="Times New Roman"/>
          <w:sz w:val="24"/>
          <w:szCs w:val="24"/>
        </w:rPr>
      </w:pPr>
    </w:p>
    <w:p w14:paraId="7BA6CF93" w14:textId="77777777" w:rsidR="00694230" w:rsidRPr="00576B3B" w:rsidRDefault="00694230" w:rsidP="00694230">
      <w:pPr>
        <w:numPr>
          <w:ilvl w:val="0"/>
          <w:numId w:val="1"/>
        </w:numPr>
        <w:spacing w:after="67" w:line="240" w:lineRule="auto"/>
        <w:ind w:hanging="28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Дополнительная информация </w:t>
      </w: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  </w:t>
      </w:r>
    </w:p>
    <w:p w14:paraId="49764638" w14:textId="77777777" w:rsidR="00694230" w:rsidRPr="00576B3B" w:rsidRDefault="00694230" w:rsidP="00694230">
      <w:pPr>
        <w:spacing w:after="54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70AA15" w14:textId="77777777"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239DC5E" w14:textId="77777777"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 </w:t>
      </w:r>
    </w:p>
    <w:p w14:paraId="10C7DBD7" w14:textId="77777777"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E498AD7" w14:textId="77777777"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 </w:t>
      </w:r>
    </w:p>
    <w:p w14:paraId="46603BBD" w14:textId="77777777" w:rsidR="00694230" w:rsidRPr="00576B3B" w:rsidRDefault="00694230" w:rsidP="00694230">
      <w:pPr>
        <w:spacing w:after="124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E08F22" w14:textId="77777777" w:rsidR="00694230" w:rsidRPr="00576B3B" w:rsidRDefault="00694230" w:rsidP="00694230">
      <w:pPr>
        <w:spacing w:after="126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5E00482" w14:textId="2AFD8D63" w:rsidR="00675C06" w:rsidRPr="00675C06" w:rsidRDefault="00694230" w:rsidP="00694230">
      <w:pPr>
        <w:numPr>
          <w:ilvl w:val="0"/>
          <w:numId w:val="1"/>
        </w:numPr>
        <w:spacing w:after="67" w:line="240" w:lineRule="auto"/>
        <w:ind w:hanging="28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какой </w:t>
      </w:r>
      <w:r w:rsidR="000A64D6">
        <w:rPr>
          <w:rFonts w:ascii="Times New Roman" w:hAnsi="Times New Roman" w:cs="Times New Roman"/>
          <w:b/>
          <w:sz w:val="24"/>
          <w:szCs w:val="24"/>
        </w:rPr>
        <w:t xml:space="preserve">социальной </w:t>
      </w:r>
      <w:r w:rsidRPr="00576B3B">
        <w:rPr>
          <w:rFonts w:ascii="Times New Roman" w:hAnsi="Times New Roman" w:cs="Times New Roman"/>
          <w:b/>
          <w:sz w:val="24"/>
          <w:szCs w:val="24"/>
        </w:rPr>
        <w:t>помощи</w:t>
      </w:r>
      <w:r w:rsidR="00F2434F">
        <w:rPr>
          <w:rFonts w:ascii="Times New Roman" w:hAnsi="Times New Roman" w:cs="Times New Roman"/>
          <w:b/>
          <w:sz w:val="24"/>
          <w:szCs w:val="24"/>
        </w:rPr>
        <w:t xml:space="preserve"> и социальных услугах</w:t>
      </w:r>
      <w:r w:rsidRPr="00576B3B">
        <w:rPr>
          <w:rFonts w:ascii="Times New Roman" w:hAnsi="Times New Roman" w:cs="Times New Roman"/>
          <w:b/>
          <w:sz w:val="24"/>
          <w:szCs w:val="24"/>
        </w:rPr>
        <w:t xml:space="preserve"> нуждается: 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5E19E47D" w14:textId="13282895" w:rsidR="00694230" w:rsidRPr="00576B3B" w:rsidRDefault="00694230" w:rsidP="00F2434F">
      <w:pPr>
        <w:spacing w:after="67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675C06">
        <w:rPr>
          <w:rFonts w:ascii="Times New Roman" w:hAnsi="Times New Roman" w:cs="Times New Roman"/>
          <w:sz w:val="24"/>
          <w:szCs w:val="24"/>
        </w:rPr>
        <w:t>________________________</w:t>
      </w:r>
      <w:r w:rsidR="00F2434F">
        <w:rPr>
          <w:rFonts w:ascii="Times New Roman" w:hAnsi="Times New Roman" w:cs="Times New Roman"/>
          <w:sz w:val="24"/>
          <w:szCs w:val="24"/>
        </w:rPr>
        <w:t>_______________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6780F1" w14:textId="6BD34A36" w:rsidR="00F2434F" w:rsidRDefault="00694230" w:rsidP="00675C06">
      <w:pPr>
        <w:spacing w:after="55"/>
        <w:ind w:right="-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675C06">
        <w:rPr>
          <w:rFonts w:ascii="Times New Roman" w:hAnsi="Times New Roman" w:cs="Times New Roman"/>
          <w:sz w:val="24"/>
          <w:szCs w:val="24"/>
        </w:rPr>
        <w:t>______________</w:t>
      </w:r>
      <w:r w:rsidR="00F2434F">
        <w:rPr>
          <w:rFonts w:ascii="Times New Roman" w:hAnsi="Times New Roman" w:cs="Times New Roman"/>
          <w:sz w:val="24"/>
          <w:szCs w:val="24"/>
        </w:rPr>
        <w:t>___</w:t>
      </w:r>
    </w:p>
    <w:p w14:paraId="225F7384" w14:textId="7916A030" w:rsidR="00694230" w:rsidRPr="00576B3B" w:rsidRDefault="00F2434F" w:rsidP="00675C06">
      <w:pPr>
        <w:spacing w:after="55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94230" w:rsidRPr="00576B3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2DF5C34" w14:textId="77777777" w:rsidR="00694230" w:rsidRPr="00576B3B" w:rsidRDefault="00694230" w:rsidP="00694230">
      <w:pPr>
        <w:spacing w:after="6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E11B26" w14:textId="77777777" w:rsidR="00694230" w:rsidRPr="00576B3B" w:rsidRDefault="00694230" w:rsidP="00694230">
      <w:pPr>
        <w:pStyle w:val="1"/>
        <w:spacing w:after="120"/>
        <w:rPr>
          <w:sz w:val="24"/>
          <w:szCs w:val="24"/>
        </w:rPr>
      </w:pPr>
      <w:r w:rsidRPr="00576B3B">
        <w:rPr>
          <w:sz w:val="24"/>
          <w:szCs w:val="24"/>
        </w:rPr>
        <w:t xml:space="preserve">6. Заключение специалиста (комиссии): </w:t>
      </w:r>
      <w:r w:rsidRPr="00576B3B">
        <w:rPr>
          <w:b w:val="0"/>
          <w:sz w:val="24"/>
          <w:szCs w:val="24"/>
        </w:rPr>
        <w:t xml:space="preserve"> </w:t>
      </w:r>
    </w:p>
    <w:p w14:paraId="0FDB35A2" w14:textId="77777777" w:rsidR="00694230" w:rsidRPr="00576B3B" w:rsidRDefault="00694230" w:rsidP="00675C06">
      <w:pPr>
        <w:spacing w:after="0" w:line="240" w:lineRule="auto"/>
        <w:ind w:left="23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присвоена категория:  </w:t>
      </w:r>
    </w:p>
    <w:p w14:paraId="67A53D80" w14:textId="77777777" w:rsidR="00694230" w:rsidRPr="00675C06" w:rsidRDefault="00694230" w:rsidP="0067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C06">
        <w:rPr>
          <w:rFonts w:ascii="Times New Roman" w:hAnsi="Times New Roman" w:cs="Times New Roman"/>
          <w:sz w:val="24"/>
          <w:szCs w:val="24"/>
        </w:rPr>
        <w:t xml:space="preserve">группа риска  </w:t>
      </w:r>
    </w:p>
    <w:p w14:paraId="49353370" w14:textId="77777777" w:rsidR="00694230" w:rsidRPr="00675C06" w:rsidRDefault="00694230" w:rsidP="0067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C06">
        <w:rPr>
          <w:rFonts w:ascii="Times New Roman" w:hAnsi="Times New Roman" w:cs="Times New Roman"/>
          <w:sz w:val="24"/>
          <w:szCs w:val="24"/>
        </w:rPr>
        <w:t xml:space="preserve">ТЖС  </w:t>
      </w:r>
    </w:p>
    <w:p w14:paraId="677A545A" w14:textId="77777777" w:rsidR="00F2434F" w:rsidRDefault="00694230" w:rsidP="00675C06">
      <w:pPr>
        <w:spacing w:after="0" w:line="240" w:lineRule="auto"/>
        <w:ind w:right="857"/>
        <w:rPr>
          <w:rFonts w:ascii="Times New Roman" w:hAnsi="Times New Roman" w:cs="Times New Roman"/>
          <w:sz w:val="24"/>
          <w:szCs w:val="24"/>
        </w:rPr>
      </w:pPr>
      <w:r w:rsidRPr="00675C06">
        <w:rPr>
          <w:rFonts w:ascii="Times New Roman" w:hAnsi="Times New Roman" w:cs="Times New Roman"/>
          <w:sz w:val="24"/>
          <w:szCs w:val="24"/>
        </w:rPr>
        <w:t xml:space="preserve">семья, нуждающаяся в поддержке в постановке на учёт/патронаж  </w:t>
      </w:r>
    </w:p>
    <w:p w14:paraId="190324A9" w14:textId="5B02E1A7" w:rsidR="00694230" w:rsidRPr="00675C06" w:rsidRDefault="00694230" w:rsidP="00675C06">
      <w:pPr>
        <w:spacing w:after="0" w:line="240" w:lineRule="auto"/>
        <w:ind w:right="857"/>
        <w:rPr>
          <w:rFonts w:ascii="Times New Roman" w:hAnsi="Times New Roman" w:cs="Times New Roman"/>
          <w:sz w:val="24"/>
          <w:szCs w:val="24"/>
        </w:rPr>
      </w:pPr>
      <w:r w:rsidRPr="00675C06">
        <w:rPr>
          <w:rFonts w:ascii="Times New Roman" w:hAnsi="Times New Roman" w:cs="Times New Roman"/>
          <w:sz w:val="24"/>
          <w:szCs w:val="24"/>
        </w:rPr>
        <w:t xml:space="preserve">семья не нуждается в постановке на учёт  </w:t>
      </w:r>
    </w:p>
    <w:p w14:paraId="28A21A1F" w14:textId="77777777" w:rsidR="00694230" w:rsidRPr="00675C06" w:rsidRDefault="00694230" w:rsidP="0067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C06">
        <w:rPr>
          <w:rFonts w:ascii="Times New Roman" w:hAnsi="Times New Roman" w:cs="Times New Roman"/>
          <w:sz w:val="24"/>
          <w:szCs w:val="24"/>
        </w:rPr>
        <w:t xml:space="preserve">семья отказалась от получения социальных услуг </w:t>
      </w:r>
    </w:p>
    <w:p w14:paraId="6DD0EFF9" w14:textId="77777777" w:rsidR="00694230" w:rsidRPr="00576B3B" w:rsidRDefault="00694230" w:rsidP="00694230">
      <w:pPr>
        <w:spacing w:after="16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3932610" w14:textId="77777777" w:rsidR="00675C06" w:rsidRDefault="00675C06" w:rsidP="00694230">
      <w:pPr>
        <w:pStyle w:val="1"/>
        <w:rPr>
          <w:sz w:val="24"/>
          <w:szCs w:val="24"/>
        </w:rPr>
      </w:pPr>
    </w:p>
    <w:p w14:paraId="3F27D801" w14:textId="77777777" w:rsidR="00675C06" w:rsidRDefault="00675C06" w:rsidP="00694230">
      <w:pPr>
        <w:pStyle w:val="1"/>
        <w:rPr>
          <w:sz w:val="24"/>
          <w:szCs w:val="24"/>
        </w:rPr>
      </w:pPr>
    </w:p>
    <w:p w14:paraId="76966DEF" w14:textId="77777777" w:rsidR="00675C06" w:rsidRDefault="00675C06" w:rsidP="00694230">
      <w:pPr>
        <w:pStyle w:val="1"/>
        <w:rPr>
          <w:sz w:val="24"/>
          <w:szCs w:val="24"/>
        </w:rPr>
      </w:pPr>
    </w:p>
    <w:p w14:paraId="04046649" w14:textId="77777777" w:rsidR="00694230" w:rsidRPr="00576B3B" w:rsidRDefault="00694230" w:rsidP="00694230">
      <w:pPr>
        <w:pStyle w:val="1"/>
        <w:rPr>
          <w:sz w:val="24"/>
          <w:szCs w:val="24"/>
        </w:rPr>
      </w:pPr>
      <w:r w:rsidRPr="00576B3B">
        <w:rPr>
          <w:sz w:val="24"/>
          <w:szCs w:val="24"/>
        </w:rPr>
        <w:t xml:space="preserve">Подпись лиц (комиссии), </w:t>
      </w:r>
      <w:r w:rsidRPr="00576B3B">
        <w:rPr>
          <w:b w:val="0"/>
          <w:sz w:val="24"/>
          <w:szCs w:val="24"/>
        </w:rPr>
        <w:t xml:space="preserve"> </w:t>
      </w:r>
    </w:p>
    <w:p w14:paraId="37D4A6C2" w14:textId="77777777" w:rsidR="00694230" w:rsidRPr="00576B3B" w:rsidRDefault="00694230" w:rsidP="00694230">
      <w:pPr>
        <w:pStyle w:val="1"/>
        <w:rPr>
          <w:sz w:val="24"/>
          <w:szCs w:val="24"/>
        </w:rPr>
      </w:pPr>
      <w:r w:rsidRPr="00576B3B">
        <w:rPr>
          <w:sz w:val="24"/>
          <w:szCs w:val="24"/>
        </w:rPr>
        <w:t xml:space="preserve">заполнивших акт ЖБУ ________________ </w:t>
      </w:r>
      <w:r w:rsidRPr="00576B3B">
        <w:rPr>
          <w:b w:val="0"/>
          <w:sz w:val="24"/>
          <w:szCs w:val="24"/>
        </w:rPr>
        <w:t xml:space="preserve"> </w:t>
      </w:r>
    </w:p>
    <w:p w14:paraId="740E28B4" w14:textId="77777777"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(Ф. И. О., должность, подпись)  </w:t>
      </w:r>
    </w:p>
    <w:p w14:paraId="5E3C857D" w14:textId="77777777" w:rsidR="00694230" w:rsidRPr="00576B3B" w:rsidRDefault="00694230" w:rsidP="00694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D9EF3D" w14:textId="77777777"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0DBBE768" w14:textId="77777777"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7CA93800" w14:textId="77777777"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02D65330" w14:textId="77777777"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7341FD39" w14:textId="77777777"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459C7B08" w14:textId="77777777"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1F28AE1C" w14:textId="77777777"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76AC3798" w14:textId="77777777"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47DDB0BD" w14:textId="77777777"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1ED21981" w14:textId="77777777"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7D293157" w14:textId="77777777" w:rsidR="00675C06" w:rsidRDefault="00675C06">
      <w:pPr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" w:hAnsi="Times New Roman" w:cs="Times New Roman"/>
          <w:b/>
          <w:sz w:val="24"/>
          <w:szCs w:val="24"/>
          <w:lang w:eastAsia="ru-RU"/>
        </w:rPr>
        <w:br w:type="page"/>
      </w:r>
    </w:p>
    <w:p w14:paraId="3056E1C0" w14:textId="77777777"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lastRenderedPageBreak/>
        <w:t>ИНДИВИДУАЛЬНАЯ ПРОГРАММА ПРЕДОСТАВЛЕНИЯ СОЦИАЛЬНЫХ УСЛУГ</w:t>
      </w:r>
    </w:p>
    <w:p w14:paraId="101F4211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1A364C50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«             »                             года                                                    № </w:t>
      </w:r>
    </w:p>
    <w:p w14:paraId="301A4D24" w14:textId="77777777" w:rsidR="002D3AC8" w:rsidRPr="00576B3B" w:rsidRDefault="002D3AC8" w:rsidP="002D3AC8">
      <w:pPr>
        <w:widowControl w:val="0"/>
        <w:spacing w:after="0" w:line="240" w:lineRule="auto"/>
        <w:ind w:left="-709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14:paraId="7C0E1AC4" w14:textId="6F76EA00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1. Фамилия, имя, отчество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______________________________________________________</w:t>
      </w:r>
    </w:p>
    <w:p w14:paraId="4425D65A" w14:textId="762D25E5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2. Пол  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>____________________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3. Дата рождения   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>_____________________________</w:t>
      </w:r>
    </w:p>
    <w:p w14:paraId="7A9D0BFD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4. Адрес места регистрации:</w:t>
      </w:r>
    </w:p>
    <w:p w14:paraId="772EA9E7" w14:textId="07AB0487" w:rsidR="002D3AC8" w:rsidRPr="00421B06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почтовый индекс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>________________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город (район) 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>_________________________________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улица 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>____________________________________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Д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>ом</w:t>
      </w:r>
      <w:r w:rsidR="00421B06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___________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К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вартира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="00421B06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_________</w:t>
      </w:r>
      <w:r w:rsidR="00421B06">
        <w:rPr>
          <w:rFonts w:ascii="Times New Roman" w:eastAsia="Times" w:hAnsi="Times New Roman" w:cs="Times New Roman"/>
          <w:b/>
          <w:sz w:val="24"/>
          <w:szCs w:val="24"/>
          <w:lang w:eastAsia="ru-RU"/>
        </w:rPr>
        <w:softHyphen/>
      </w:r>
      <w:r w:rsidR="00421B06">
        <w:rPr>
          <w:rFonts w:ascii="Times New Roman" w:eastAsia="Times" w:hAnsi="Times New Roman" w:cs="Times New Roman"/>
          <w:b/>
          <w:sz w:val="24"/>
          <w:szCs w:val="24"/>
          <w:lang w:eastAsia="ru-RU"/>
        </w:rPr>
        <w:softHyphen/>
      </w:r>
      <w:r w:rsidR="00421B06">
        <w:rPr>
          <w:rFonts w:ascii="Times New Roman" w:eastAsia="Times" w:hAnsi="Times New Roman" w:cs="Times New Roman"/>
          <w:b/>
          <w:sz w:val="24"/>
          <w:szCs w:val="24"/>
          <w:lang w:eastAsia="ru-RU"/>
        </w:rPr>
        <w:softHyphen/>
      </w:r>
      <w:r w:rsidR="00421B06">
        <w:rPr>
          <w:rFonts w:ascii="Times New Roman" w:eastAsia="Times" w:hAnsi="Times New Roman" w:cs="Times New Roman"/>
          <w:b/>
          <w:sz w:val="24"/>
          <w:szCs w:val="24"/>
          <w:lang w:eastAsia="ru-RU"/>
        </w:rPr>
        <w:softHyphen/>
        <w:t>___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</w:t>
      </w:r>
    </w:p>
    <w:p w14:paraId="5438F33C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Адрес фактического проживания:</w:t>
      </w:r>
    </w:p>
    <w:p w14:paraId="2ABA1244" w14:textId="1D20CD13" w:rsidR="002D3AC8" w:rsidRPr="00576B3B" w:rsidRDefault="00421B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421B06">
        <w:rPr>
          <w:rFonts w:ascii="Times New Roman" w:eastAsia="Times" w:hAnsi="Times New Roman" w:cs="Times New Roman"/>
          <w:sz w:val="24"/>
          <w:szCs w:val="24"/>
          <w:lang w:eastAsia="ru-RU"/>
        </w:rPr>
        <w:t>почтовый индекс________________    город (район) _________________________________                         улица ____________________________________Дом ___________Квартира  _________</w:t>
      </w:r>
      <w:r>
        <w:rPr>
          <w:rFonts w:ascii="Times New Roman" w:eastAsia="Times" w:hAnsi="Times New Roman" w:cs="Times New Roman"/>
          <w:sz w:val="24"/>
          <w:szCs w:val="24"/>
          <w:lang w:eastAsia="ru-RU"/>
        </w:rPr>
        <w:t>___</w:t>
      </w:r>
      <w:r w:rsidRPr="00421B06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                     </w:t>
      </w:r>
    </w:p>
    <w:p w14:paraId="3F5B821C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5.Адрес места работы: </w:t>
      </w:r>
    </w:p>
    <w:p w14:paraId="13D17841" w14:textId="5DBEA176" w:rsidR="00421B06" w:rsidRDefault="00421B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421B06">
        <w:rPr>
          <w:rFonts w:ascii="Times New Roman" w:eastAsia="Times" w:hAnsi="Times New Roman" w:cs="Times New Roman"/>
          <w:sz w:val="24"/>
          <w:szCs w:val="24"/>
          <w:lang w:eastAsia="ru-RU"/>
        </w:rPr>
        <w:t>почтовый индекс________________    город (район) _________________________________                         улица ____________________________________Дом ___________Квартира  _________</w:t>
      </w:r>
      <w:r>
        <w:rPr>
          <w:rFonts w:ascii="Times New Roman" w:eastAsia="Times" w:hAnsi="Times New Roman" w:cs="Times New Roman"/>
          <w:sz w:val="24"/>
          <w:szCs w:val="24"/>
          <w:lang w:eastAsia="ru-RU"/>
        </w:rPr>
        <w:t>___</w:t>
      </w:r>
      <w:r w:rsidRPr="00421B06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                     </w:t>
      </w:r>
    </w:p>
    <w:p w14:paraId="663FA86F" w14:textId="5125022E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6. Серия, номер паспорта или данные иного документа, удостоверяющего личность, дата выдачи этих документов, наименование выдавшего органа</w:t>
      </w:r>
    </w:p>
    <w:p w14:paraId="332D8C68" w14:textId="1D7C2887" w:rsidR="002D3AC8" w:rsidRPr="00576B3B" w:rsidRDefault="00421B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>
        <w:rPr>
          <w:rFonts w:ascii="Times New Roman" w:eastAsia="Times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14:paraId="757042B3" w14:textId="3AF237A6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7. Контактный e-</w:t>
      </w:r>
      <w:proofErr w:type="spellStart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mail</w:t>
      </w:r>
      <w:proofErr w:type="spellEnd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(при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наличии)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_________________________________________________</w:t>
      </w:r>
      <w:r w:rsidR="00421B06">
        <w:rPr>
          <w:rFonts w:ascii="Times New Roman" w:eastAsia="Times" w:hAnsi="Times New Roman" w:cs="Times New Roman"/>
          <w:sz w:val="24"/>
          <w:szCs w:val="24"/>
          <w:lang w:eastAsia="ru-RU"/>
        </w:rPr>
        <w:t>____________________________</w:t>
      </w:r>
    </w:p>
    <w:p w14:paraId="6EBBD3D2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8. Индивидуальная программа предоставления социальных услуг разработана впервые</w:t>
      </w:r>
      <w:r w:rsidRPr="00576B3B">
        <w:rPr>
          <w:rFonts w:ascii="Times New Roman" w:eastAsia="Times" w:hAnsi="Times New Roman" w:cs="Times New Roman"/>
          <w:sz w:val="24"/>
          <w:szCs w:val="24"/>
          <w:u w:val="single"/>
          <w:lang w:eastAsia="ru-RU"/>
        </w:rPr>
        <w:t>,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повторно, (нужное подчеркнуть) на срок до: </w:t>
      </w:r>
    </w:p>
    <w:p w14:paraId="36BA16CD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9. Форма социального обслуживания:  </w:t>
      </w:r>
    </w:p>
    <w:p w14:paraId="1C098586" w14:textId="63D303AA" w:rsidR="002D3AC8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10. Виды социальных услуг:</w:t>
      </w:r>
    </w:p>
    <w:p w14:paraId="314082BA" w14:textId="77777777" w:rsidR="00421B06" w:rsidRPr="00576B3B" w:rsidRDefault="00421B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14:paraId="3454315C" w14:textId="77777777"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I. Социально – бытовые:</w:t>
      </w:r>
    </w:p>
    <w:p w14:paraId="1CF65B6F" w14:textId="77777777"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22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2127"/>
        <w:gridCol w:w="1838"/>
        <w:gridCol w:w="1685"/>
        <w:gridCol w:w="1315"/>
      </w:tblGrid>
      <w:tr w:rsidR="002D3AC8" w:rsidRPr="00576B3B" w14:paraId="20464748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6FF7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социально-бытовой услуги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A2AE0" w14:textId="77777777"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14:paraId="050BAC8B" w14:textId="77777777"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709D1" w14:textId="77777777"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06F0A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C3D9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14:paraId="04C4A7E8" w14:textId="77777777" w:rsidTr="0061632E">
        <w:trPr>
          <w:trHeight w:val="117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5AC4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48BE13B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54C479D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A6407D5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6A8D6040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3A94550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01FA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ADA8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FE12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AB91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14:paraId="30E46239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14AD" w14:textId="77777777"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BA7D677" w14:textId="77777777"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40DB4DC0" w14:textId="77777777"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8429345" w14:textId="77777777"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93B5" w14:textId="77777777"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7832" w14:textId="77777777"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F04D" w14:textId="77777777"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A785" w14:textId="77777777"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06" w:rsidRPr="00576B3B" w14:paraId="36FEB8CB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72EB" w14:textId="07A231B5" w:rsidR="00421B06" w:rsidRPr="00576B3B" w:rsidRDefault="00421B06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A431" w14:textId="77777777" w:rsidR="00421B06" w:rsidRPr="00576B3B" w:rsidRDefault="00421B06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F1B2" w14:textId="77777777" w:rsidR="00421B06" w:rsidRPr="00576B3B" w:rsidRDefault="00421B06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81A7" w14:textId="77777777" w:rsidR="00421B06" w:rsidRDefault="00421B06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B20215A" w14:textId="77777777" w:rsidR="00421B06" w:rsidRDefault="00421B06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CAD2A48" w14:textId="180FA455" w:rsidR="00421B06" w:rsidRPr="00576B3B" w:rsidRDefault="00421B06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E64C" w14:textId="77777777" w:rsidR="00421B06" w:rsidRPr="00576B3B" w:rsidRDefault="00421B06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498F46E" w14:textId="77777777" w:rsidR="00675C06" w:rsidRDefault="00675C06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14604F12" w14:textId="77777777"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lastRenderedPageBreak/>
        <w:t>II. Социально-медицинские</w:t>
      </w:r>
    </w:p>
    <w:p w14:paraId="4DC61245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22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2127"/>
        <w:gridCol w:w="1838"/>
        <w:gridCol w:w="1685"/>
        <w:gridCol w:w="1315"/>
      </w:tblGrid>
      <w:tr w:rsidR="002D3AC8" w:rsidRPr="00576B3B" w14:paraId="1F65B71F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CBC4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социально-медицинской услуги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0EADB" w14:textId="77777777"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</w:p>
          <w:p w14:paraId="440EA66E" w14:textId="77777777"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9FC2" w14:textId="77777777"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8820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72BBD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14:paraId="3F772951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E25A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4DAE521D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390FDF3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5C6B1DD4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146443F5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658FBDBB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566EA3D2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96EA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70DD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B0D2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164C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14:paraId="3B663F30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DBBF" w14:textId="77777777"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C9307A1" w14:textId="77777777"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58E5332F" w14:textId="77777777"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80F7" w14:textId="77777777"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7D56" w14:textId="77777777"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44F5" w14:textId="77777777"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1018" w14:textId="77777777"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652F" w:rsidRPr="00576B3B" w14:paraId="3B0BFA04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6654" w14:textId="77777777" w:rsidR="005E652F" w:rsidRDefault="005E652F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5D2821D8" w14:textId="77777777" w:rsidR="005E652F" w:rsidRDefault="005E652F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96C9180" w14:textId="1E527A3C" w:rsidR="005E652F" w:rsidRPr="00576B3B" w:rsidRDefault="005E652F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6B1BF" w14:textId="77777777" w:rsidR="005E652F" w:rsidRPr="00576B3B" w:rsidRDefault="005E652F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A27D" w14:textId="77777777" w:rsidR="005E652F" w:rsidRPr="00576B3B" w:rsidRDefault="005E652F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4E6D" w14:textId="77777777" w:rsidR="005E652F" w:rsidRPr="00576B3B" w:rsidRDefault="005E652F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B490" w14:textId="77777777" w:rsidR="005E652F" w:rsidRPr="00576B3B" w:rsidRDefault="005E652F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C92DF70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5E9F2744" w14:textId="77777777"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III. Социально-психологические</w:t>
      </w:r>
    </w:p>
    <w:p w14:paraId="1AB252D7" w14:textId="77777777"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08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2127"/>
        <w:gridCol w:w="1842"/>
        <w:gridCol w:w="1463"/>
        <w:gridCol w:w="1315"/>
      </w:tblGrid>
      <w:tr w:rsidR="002D3AC8" w:rsidRPr="00576B3B" w14:paraId="39D1E3F2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D49A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социально-психологической услуги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F142" w14:textId="77777777"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</w:p>
          <w:p w14:paraId="449C5E99" w14:textId="77777777"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E388" w14:textId="77777777"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AAFA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A191B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14:paraId="090E805C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8B2A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C419256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A97E367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FFBD17E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6AA097FA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DF33D6B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6788056A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A1A6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A5DF5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551F" w14:textId="77777777"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56D4A" w14:textId="77777777"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C06" w:rsidRPr="00576B3B" w14:paraId="3D7CDD65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F000C" w14:textId="77777777"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3918FCC" w14:textId="77777777"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2464ADD" w14:textId="77777777"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DB3049D" w14:textId="77777777"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141C903A" w14:textId="5E7D480E" w:rsidR="00675C06" w:rsidRDefault="00675C06" w:rsidP="005E652F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7421708" w14:textId="77777777" w:rsidR="005E652F" w:rsidRDefault="005E652F" w:rsidP="005E652F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D9F4352" w14:textId="67A73156" w:rsidR="005E652F" w:rsidRPr="00576B3B" w:rsidRDefault="005E652F" w:rsidP="005E652F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672C3" w14:textId="77777777" w:rsidR="00675C06" w:rsidRPr="00576B3B" w:rsidRDefault="00675C06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71BE" w14:textId="77777777" w:rsidR="00675C06" w:rsidRPr="00576B3B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43C4" w14:textId="77777777" w:rsidR="00675C06" w:rsidRPr="00576B3B" w:rsidRDefault="00675C06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8374" w14:textId="77777777" w:rsidR="00675C06" w:rsidRPr="00576B3B" w:rsidRDefault="00675C06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652F" w:rsidRPr="00576B3B" w14:paraId="03B77311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9E0FB" w14:textId="77777777" w:rsidR="005E652F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27A4B18" w14:textId="77777777" w:rsidR="005E652F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ECAEAE2" w14:textId="77777777" w:rsidR="005E652F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D1F1BF3" w14:textId="77777777" w:rsidR="005E652F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0513249" w14:textId="77777777" w:rsidR="005E652F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900CF22" w14:textId="77777777" w:rsidR="005E652F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14E8F4E5" w14:textId="3602EB12" w:rsidR="005E652F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BFF8" w14:textId="77777777" w:rsidR="005E652F" w:rsidRPr="00576B3B" w:rsidRDefault="005E652F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7192" w14:textId="77777777" w:rsidR="005E652F" w:rsidRPr="00576B3B" w:rsidRDefault="005E652F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DE22" w14:textId="77777777" w:rsidR="005E652F" w:rsidRPr="00576B3B" w:rsidRDefault="005E652F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8E00" w14:textId="77777777" w:rsidR="005E652F" w:rsidRPr="00576B3B" w:rsidRDefault="005E652F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30A41CB" w14:textId="73A6DF57" w:rsidR="0061632E" w:rsidRPr="00421B06" w:rsidRDefault="002D3AC8" w:rsidP="00421B06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</w:p>
    <w:p w14:paraId="1B8AF4DF" w14:textId="77777777" w:rsidR="008D49A2" w:rsidRDefault="008D49A2" w:rsidP="00675C06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3CE0C69C" w14:textId="77777777" w:rsidR="002D3AC8" w:rsidRPr="00576B3B" w:rsidRDefault="002D3AC8" w:rsidP="00675C06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lastRenderedPageBreak/>
        <w:t>IV. Социально педагогические</w:t>
      </w:r>
    </w:p>
    <w:p w14:paraId="16301FF9" w14:textId="77777777"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22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1985"/>
        <w:gridCol w:w="1980"/>
        <w:gridCol w:w="1685"/>
        <w:gridCol w:w="1315"/>
      </w:tblGrid>
      <w:tr w:rsidR="002D3AC8" w:rsidRPr="00576B3B" w14:paraId="4CC7F637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74A01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социально-педагогической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EB31" w14:textId="77777777"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</w:p>
          <w:p w14:paraId="74C1A70A" w14:textId="77777777"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2EBB" w14:textId="77777777"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79EC3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8F14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14:paraId="144139EA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70E0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6201380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1798CBFA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5BD5EB51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8B176CA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B270099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24E9F8E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10B5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CEFC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69495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D57E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14:paraId="55D49ED1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7724B" w14:textId="77777777"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6C86823" w14:textId="77777777"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14FC5BA" w14:textId="77777777"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1C61678F" w14:textId="77777777"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9D82" w14:textId="77777777"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65C9" w14:textId="77777777"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9687" w14:textId="77777777"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8FF5" w14:textId="77777777"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652F" w:rsidRPr="00576B3B" w14:paraId="7C85FAC2" w14:textId="77777777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65568" w14:textId="77777777" w:rsidR="005E652F" w:rsidRDefault="005E652F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3AA2048" w14:textId="77777777" w:rsidR="005E652F" w:rsidRDefault="005E652F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E42A9E9" w14:textId="77777777" w:rsidR="005E652F" w:rsidRDefault="005E652F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FFEDA7D" w14:textId="20A53DDA" w:rsidR="005E652F" w:rsidRPr="00576B3B" w:rsidRDefault="005E652F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C35B" w14:textId="77777777" w:rsidR="005E652F" w:rsidRPr="00576B3B" w:rsidRDefault="005E652F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3AA6" w14:textId="77777777" w:rsidR="005E652F" w:rsidRPr="00576B3B" w:rsidRDefault="005E652F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BBD0" w14:textId="77777777" w:rsidR="005E652F" w:rsidRPr="00576B3B" w:rsidRDefault="005E652F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D54E" w14:textId="77777777" w:rsidR="005E652F" w:rsidRPr="00576B3B" w:rsidRDefault="005E652F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8DD9895" w14:textId="77777777"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14:paraId="78AD57D0" w14:textId="77777777"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V. Социально-трудовые</w:t>
      </w:r>
    </w:p>
    <w:p w14:paraId="2D0EB6E2" w14:textId="77777777"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8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1985"/>
        <w:gridCol w:w="1980"/>
        <w:gridCol w:w="1685"/>
        <w:gridCol w:w="1315"/>
      </w:tblGrid>
      <w:tr w:rsidR="002D3AC8" w:rsidRPr="00576B3B" w14:paraId="252C1DE8" w14:textId="77777777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ABA5E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социально-трудовой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7FD0" w14:textId="77777777"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</w:p>
          <w:p w14:paraId="79603C54" w14:textId="77777777"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766C3" w14:textId="77777777"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379B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1D62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14:paraId="2F1988FC" w14:textId="77777777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16F0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6E70BDDE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630CED4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497B8B7C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3A2E040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A81C6AD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1FAFA302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00D3422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BCDE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B532F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3174E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CE05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14:paraId="17094BE2" w14:textId="77777777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FD00" w14:textId="77777777"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4AFE871F" w14:textId="77777777"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1928ADA" w14:textId="77777777"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DE5A34B" w14:textId="77777777"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DB61C68" w14:textId="77777777"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E6CA969" w14:textId="77777777"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DCA2" w14:textId="77777777"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C3B98" w14:textId="77777777"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2318" w14:textId="77777777"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0047" w14:textId="77777777"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DD3F4C1" w14:textId="77777777"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lastRenderedPageBreak/>
        <w:t>VI. Социально–правовые</w:t>
      </w:r>
    </w:p>
    <w:p w14:paraId="07616D8D" w14:textId="77777777"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8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1985"/>
        <w:gridCol w:w="1980"/>
        <w:gridCol w:w="1685"/>
        <w:gridCol w:w="1315"/>
      </w:tblGrid>
      <w:tr w:rsidR="002D3AC8" w:rsidRPr="00576B3B" w14:paraId="13D700A0" w14:textId="77777777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4811B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социально-правовой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BC35" w14:textId="77777777"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14:paraId="7845F718" w14:textId="77777777"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5C9D" w14:textId="77777777"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C77B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7885C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14:paraId="5C3FCDA3" w14:textId="77777777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FAD60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7EB1F02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52114F1D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D14FEFF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9877952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4D45FBDB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10DBDBD3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5D8CEA45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20430E3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2371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A1FC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1BBD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D74F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14:paraId="1B1D7F8E" w14:textId="77777777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BB30" w14:textId="77777777"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AD9D329" w14:textId="77777777"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1186CAFA" w14:textId="77777777"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B258EB1" w14:textId="77777777"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6AE00D24" w14:textId="77777777"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0D33" w14:textId="77777777"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1F64" w14:textId="77777777"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0C34" w14:textId="77777777"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0EAB" w14:textId="77777777"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5B31E5C" w14:textId="77777777"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14:paraId="53A09CF7" w14:textId="77777777" w:rsidR="002D3AC8" w:rsidRPr="00576B3B" w:rsidRDefault="002D3AC8" w:rsidP="00675C06">
      <w:pPr>
        <w:widowControl w:val="0"/>
        <w:spacing w:after="0" w:line="240" w:lineRule="auto"/>
        <w:ind w:left="-180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VII. Услуги в целях повышения коммуникативного потенциала получателей </w:t>
      </w:r>
      <w:r w:rsidR="008D49A2"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социальных услуг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, имеющих ограничения жизнедеятельности, в том числе детей-инвалидов</w:t>
      </w:r>
    </w:p>
    <w:p w14:paraId="53B29F00" w14:textId="77777777" w:rsidR="002D3AC8" w:rsidRPr="00576B3B" w:rsidRDefault="002D3AC8" w:rsidP="002D3AC8">
      <w:pPr>
        <w:widowControl w:val="0"/>
        <w:spacing w:after="0" w:line="240" w:lineRule="auto"/>
        <w:ind w:left="-180"/>
        <w:jc w:val="both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3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1985"/>
        <w:gridCol w:w="1956"/>
        <w:gridCol w:w="1701"/>
        <w:gridCol w:w="1275"/>
      </w:tblGrid>
      <w:tr w:rsidR="002D3AC8" w:rsidRPr="00576B3B" w14:paraId="3A11C3AE" w14:textId="77777777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92BA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A73D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Объем предоставления услуг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B9571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Периодичность предоставления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F86D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4869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14:paraId="0DF34B62" w14:textId="77777777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B477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6EF4134B" w14:textId="77777777"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4950AD3" w14:textId="77777777"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4CD0DC2" w14:textId="77777777"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49957B6E" w14:textId="77777777"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6AD0E65" w14:textId="77777777"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80DED97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9609CD7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958F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644B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766D1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2409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14:paraId="09EB49D5" w14:textId="77777777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A779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CE8A1A1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538D5AB4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0DD9496" w14:textId="77777777"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F9A3F97" w14:textId="77777777"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5B8682DC" w14:textId="77777777"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52570744" w14:textId="77777777"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6FBE9145" w14:textId="77777777"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CD7EE89" w14:textId="77777777"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70252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C3B3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A7E8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6632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27C36AA" w14:textId="77777777" w:rsidR="00675C06" w:rsidRDefault="00675C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14:paraId="1249D9C6" w14:textId="77777777" w:rsidR="00675C06" w:rsidRDefault="00675C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14:paraId="36343561" w14:textId="77777777" w:rsidR="0061632E" w:rsidRDefault="0061632E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14:paraId="0BF0A9C6" w14:textId="77777777" w:rsidR="0061632E" w:rsidRDefault="0061632E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14:paraId="2AADDB1C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lastRenderedPageBreak/>
        <w:t xml:space="preserve">11. Условия предоставления социальных услуг: услуги </w:t>
      </w:r>
      <w:r w:rsidR="008D49A2"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предоставляются в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соответствии с условиями договора о предоставлении социальных услуг № _____ от ______2017 года, определенных индивидуальной программой предоставления социальных услуг.</w:t>
      </w:r>
    </w:p>
    <w:p w14:paraId="6ABB9444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14:paraId="3933DF67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12. Перечень рекомендуемых поставщиком социальных услуг:</w:t>
      </w:r>
    </w:p>
    <w:p w14:paraId="160E3F13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tbl>
      <w:tblPr>
        <w:tblW w:w="1011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3"/>
        <w:gridCol w:w="3373"/>
        <w:gridCol w:w="3341"/>
      </w:tblGrid>
      <w:tr w:rsidR="002D3AC8" w:rsidRPr="00576B3B" w14:paraId="2D5B0DA4" w14:textId="77777777" w:rsidTr="0061632E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6869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поставщика социальных услуг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59F1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Адрес места нахождения поставщика социальных услуг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72534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Контактная информация поставщика социальных услуг (телефон, e-</w:t>
            </w:r>
            <w:proofErr w:type="spellStart"/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и т.п.)</w:t>
            </w:r>
          </w:p>
        </w:tc>
      </w:tr>
      <w:tr w:rsidR="002D3AC8" w:rsidRPr="00576B3B" w14:paraId="1456FF68" w14:textId="77777777" w:rsidTr="0061632E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0693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933FF83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ADDEA5B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1E746D84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39A2D3A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CC606D3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B720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24CF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14:paraId="29068EC9" w14:textId="77777777" w:rsidTr="0061632E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0E2F7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196001B0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132D7C41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53048FBF" w14:textId="77777777"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10B6CD3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5E5ABDB5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A7B0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EA18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BA0766E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14:paraId="55EC49C1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13. Отказ от социального обслуживания, социальной услуги:</w:t>
      </w:r>
    </w:p>
    <w:p w14:paraId="64D64B40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tbl>
      <w:tblPr>
        <w:tblW w:w="10071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3"/>
        <w:gridCol w:w="2552"/>
        <w:gridCol w:w="1701"/>
        <w:gridCol w:w="1565"/>
      </w:tblGrid>
      <w:tr w:rsidR="002D3AC8" w:rsidRPr="00576B3B" w14:paraId="1E3B9499" w14:textId="77777777" w:rsidTr="0061632E">
        <w:trPr>
          <w:trHeight w:val="42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C3CC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формы социального обслуживания, вида социальных услуг, социальной услуги от которых отказывается получатель социальных услуг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3204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Причины отказа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932C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Дата отказа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30960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Подпись получателя социальных услуг</w:t>
            </w:r>
          </w:p>
        </w:tc>
      </w:tr>
      <w:tr w:rsidR="002D3AC8" w:rsidRPr="00576B3B" w14:paraId="481DF1EF" w14:textId="77777777" w:rsidTr="0061632E">
        <w:trPr>
          <w:trHeight w:val="2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7AA2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692D9CDF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15E81951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E709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F6FF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66D5B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14:paraId="18CB77ED" w14:textId="77777777" w:rsidTr="0061632E">
        <w:trPr>
          <w:trHeight w:val="2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284E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C3200F1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655AF7C3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FE85A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AFD8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C1B8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707DFF1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042726AD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14. Мероприятия по социальному сопровождению:</w:t>
      </w:r>
    </w:p>
    <w:p w14:paraId="6D0373B7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tbl>
      <w:tblPr>
        <w:tblW w:w="1024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3"/>
        <w:gridCol w:w="2804"/>
        <w:gridCol w:w="3191"/>
      </w:tblGrid>
      <w:tr w:rsidR="002D3AC8" w:rsidRPr="00576B3B" w14:paraId="772E2BCE" w14:textId="77777777" w:rsidTr="0061632E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2E83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Вид социального сопровождения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3B51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Получатель социального сопровождения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898F" w14:textId="77777777"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14:paraId="623A07C9" w14:textId="77777777" w:rsidTr="0061632E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7D84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3B02F836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7BF8FF7D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5061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575B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14:paraId="4AFADC7F" w14:textId="77777777" w:rsidTr="0061632E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A008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E8D2FF8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5976077F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7B24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2CC0D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14:paraId="74524F7A" w14:textId="77777777" w:rsidTr="0061632E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E2CF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6BAEDD8A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E75D5C5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A9EC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CE41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14:paraId="0AE77509" w14:textId="77777777" w:rsidTr="0061632E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008C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24E1ACD7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14:paraId="00B06D81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A696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48F3A" w14:textId="77777777"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C8184AD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14:paraId="3FCBD9B5" w14:textId="77777777"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С содержанием индивидуальной программы предоставления социальных услуг </w:t>
      </w:r>
    </w:p>
    <w:p w14:paraId="0A6BCE26" w14:textId="77777777"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14:paraId="64D02FAA" w14:textId="77777777"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14:paraId="21C17EE0" w14:textId="77777777"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14:paraId="172D235B" w14:textId="77777777"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Согласен                                             _______________                  </w:t>
      </w:r>
    </w:p>
    <w:p w14:paraId="39B21494" w14:textId="77777777"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       </w:t>
      </w:r>
      <w:r w:rsidRPr="00576B3B">
        <w:rPr>
          <w:rFonts w:ascii="Times New Roman" w:eastAsia="Times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(расшифровка подписи) </w:t>
      </w:r>
    </w:p>
    <w:p w14:paraId="7FCC4648" w14:textId="77777777"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</w:p>
    <w:p w14:paraId="5AB13429" w14:textId="77777777"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</w:p>
    <w:p w14:paraId="5B2AFA69" w14:textId="77777777"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</w:p>
    <w:p w14:paraId="1AD56F1B" w14:textId="77777777"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14:paraId="091413F0" w14:textId="77777777" w:rsidR="002D3AC8" w:rsidRPr="00576B3B" w:rsidRDefault="002D3AC8" w:rsidP="002D3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                                              _______________        </w:t>
      </w:r>
    </w:p>
    <w:p w14:paraId="624D8958" w14:textId="77777777"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(расшифровка подписи)</w:t>
      </w:r>
    </w:p>
    <w:p w14:paraId="539AE6C9" w14:textId="77777777"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i/>
          <w:sz w:val="24"/>
          <w:szCs w:val="24"/>
          <w:lang w:eastAsia="ru-RU"/>
        </w:rPr>
        <w:t xml:space="preserve">         </w:t>
      </w:r>
    </w:p>
    <w:p w14:paraId="7894837C" w14:textId="77777777" w:rsidR="0024656F" w:rsidRPr="00576B3B" w:rsidRDefault="0024656F">
      <w:pPr>
        <w:rPr>
          <w:rFonts w:ascii="Times New Roman" w:hAnsi="Times New Roman" w:cs="Times New Roman"/>
          <w:sz w:val="24"/>
          <w:szCs w:val="24"/>
        </w:rPr>
      </w:pPr>
    </w:p>
    <w:sectPr w:rsidR="0024656F" w:rsidRPr="00576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FD7956"/>
    <w:multiLevelType w:val="hybridMultilevel"/>
    <w:tmpl w:val="46C43F0E"/>
    <w:lvl w:ilvl="0" w:tplc="520E3E4C">
      <w:start w:val="4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A673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9279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DC4C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62A6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8070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8E4D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761E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CA15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DD87D97"/>
    <w:multiLevelType w:val="hybridMultilevel"/>
    <w:tmpl w:val="BC84B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82C"/>
    <w:rsid w:val="000A64D6"/>
    <w:rsid w:val="000E4558"/>
    <w:rsid w:val="0024656F"/>
    <w:rsid w:val="002D3AC8"/>
    <w:rsid w:val="00421B06"/>
    <w:rsid w:val="004D40C8"/>
    <w:rsid w:val="00576B3B"/>
    <w:rsid w:val="005E652F"/>
    <w:rsid w:val="0061632E"/>
    <w:rsid w:val="00675C06"/>
    <w:rsid w:val="00694230"/>
    <w:rsid w:val="008469F1"/>
    <w:rsid w:val="008D49A2"/>
    <w:rsid w:val="00A0382C"/>
    <w:rsid w:val="00AF1A3A"/>
    <w:rsid w:val="00B4644A"/>
    <w:rsid w:val="00CE3FE3"/>
    <w:rsid w:val="00F2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3E9B"/>
  <w15:chartTrackingRefBased/>
  <w15:docId w15:val="{BAAF8231-D1F8-41D2-A63A-39848FC2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694230"/>
    <w:pPr>
      <w:keepNext/>
      <w:keepLines/>
      <w:spacing w:after="56" w:line="240" w:lineRule="auto"/>
      <w:ind w:left="-5" w:right="-15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40C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94230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69423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675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93E8B-9FC8-45AC-9C95-4ED17AFCA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Крупенина Е.Н.</dc:creator>
  <cp:keywords/>
  <dc:description/>
  <cp:lastModifiedBy>admin</cp:lastModifiedBy>
  <cp:revision>12</cp:revision>
  <cp:lastPrinted>2022-04-06T10:20:00Z</cp:lastPrinted>
  <dcterms:created xsi:type="dcterms:W3CDTF">2023-06-14T09:36:00Z</dcterms:created>
  <dcterms:modified xsi:type="dcterms:W3CDTF">2024-10-31T03:23:00Z</dcterms:modified>
</cp:coreProperties>
</file>